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1"/>
        <w:gridCol w:w="4574"/>
      </w:tblGrid>
      <w:tr w14:paraId="20EAE6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DB5F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color w:val="333333"/>
                <w:spacing w:val="8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ICGNC2026 Exhibition Application Form</w:t>
            </w:r>
          </w:p>
        </w:tc>
      </w:tr>
      <w:tr w14:paraId="2F2727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99C8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Company Name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7EE8C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4E8A08F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7040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Company Address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014A3D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3AA07C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05D89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Field of Business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14AD4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23169C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E0A58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Company Profile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3FA7D7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528345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75932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Company Website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75B3E6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4B1CD2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7E652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Contact Person's Name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DBCB8E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0A2B2F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C0FF74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Contact Person's Phone Number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14E1E7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047626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610A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Contact Person's Email Address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4AE668"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 w14:paraId="24516A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CE8E0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Booth Requirements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2250CE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0C6F3511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1EBFD2B5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56B561DE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2EE4C163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3FCED4BA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7E8DBC8F">
            <w:pPr>
              <w:widowControl/>
              <w:wordWrap w:val="0"/>
              <w:rPr>
                <w:rStyle w:val="7"/>
                <w:rFonts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590B6FC2">
            <w:pPr>
              <w:widowControl/>
              <w:wordWrap w:val="0"/>
              <w:rPr>
                <w:rStyle w:val="7"/>
                <w:rFonts w:hint="eastAsia"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  <w:p w14:paraId="66E618C7">
            <w:pPr>
              <w:widowControl/>
              <w:wordWrap w:val="0"/>
              <w:rPr>
                <w:rStyle w:val="7"/>
                <w:rFonts w:hint="eastAsia" w:ascii="宋体" w:hAnsi="宋体" w:eastAsia="宋体" w:cs="宋体"/>
                <w:b w:val="0"/>
                <w:color w:val="333333"/>
                <w:spacing w:val="8"/>
                <w:sz w:val="24"/>
              </w:rPr>
            </w:pPr>
          </w:p>
        </w:tc>
      </w:tr>
      <w:tr w14:paraId="674E262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75A4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 xml:space="preserve">Company Profile &amp; </w:t>
            </w:r>
          </w:p>
          <w:p w14:paraId="476D3DF9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Exhibition Projects</w:t>
            </w:r>
          </w:p>
          <w:p w14:paraId="6D0F4AE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(Pictures &amp; Introduction)</w:t>
            </w:r>
          </w:p>
          <w:p w14:paraId="6AD8F28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(For WeChat Promotion)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33350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576757AF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1ADABA89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BEA5C35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9F3E4D1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4F0EDCC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2EA313F6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0973F610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42B463DF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40E721B9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5F7C2A81">
            <w:pPr>
              <w:widowControl/>
              <w:wordWrap w:val="0"/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AE8847D">
            <w:pPr>
              <w:widowControl/>
              <w:wordWrap w:val="0"/>
              <w:rPr>
                <w:rStyle w:val="7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1FDC73AB">
            <w:pPr>
              <w:widowControl/>
              <w:wordWrap w:val="0"/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</w:tc>
      </w:tr>
      <w:tr w14:paraId="582D23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9DD5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0"/>
                <w:szCs w:val="20"/>
              </w:rPr>
              <w:t>Remarks</w:t>
            </w:r>
          </w:p>
        </w:tc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E75A3B">
            <w:pPr>
              <w:pStyle w:val="4"/>
              <w:widowControl/>
              <w:wordWrap w:val="0"/>
              <w:spacing w:beforeAutospacing="0" w:afterAutospacing="0"/>
              <w:jc w:val="left"/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0"/>
                <w:szCs w:val="20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0"/>
                <w:szCs w:val="20"/>
                <w:lang w:bidi="ar"/>
              </w:rPr>
              <w:t xml:space="preserve">1. Please submit the original 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0"/>
                <w:szCs w:val="20"/>
                <w:lang w:bidi="ar"/>
              </w:rPr>
              <w:t>file of the company logo and the scanned copy of the business license together with this form.</w:t>
            </w:r>
          </w:p>
          <w:p w14:paraId="737E87D0">
            <w:pPr>
              <w:pStyle w:val="4"/>
              <w:widowControl/>
              <w:wordWrap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spacing w:val="8"/>
                <w:kern w:val="0"/>
                <w:sz w:val="20"/>
                <w:szCs w:val="20"/>
                <w:lang w:bidi="ar"/>
              </w:rPr>
              <w:t>2. Please inform us of any other special requirements.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0"/>
                <w:szCs w:val="20"/>
              </w:rPr>
              <w:t xml:space="preserve"> </w:t>
            </w:r>
          </w:p>
        </w:tc>
      </w:tr>
    </w:tbl>
    <w:p w14:paraId="56B5305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7B"/>
    <w:rsid w:val="00076D23"/>
    <w:rsid w:val="000C61D6"/>
    <w:rsid w:val="001771EC"/>
    <w:rsid w:val="001E3436"/>
    <w:rsid w:val="00285501"/>
    <w:rsid w:val="0034662F"/>
    <w:rsid w:val="003821F6"/>
    <w:rsid w:val="004235ED"/>
    <w:rsid w:val="005444D3"/>
    <w:rsid w:val="00562071"/>
    <w:rsid w:val="0056585F"/>
    <w:rsid w:val="005B7B41"/>
    <w:rsid w:val="00690632"/>
    <w:rsid w:val="006F0225"/>
    <w:rsid w:val="006F711C"/>
    <w:rsid w:val="0080797B"/>
    <w:rsid w:val="00813B41"/>
    <w:rsid w:val="008D3D37"/>
    <w:rsid w:val="008D423C"/>
    <w:rsid w:val="00AD1531"/>
    <w:rsid w:val="00BB0F2B"/>
    <w:rsid w:val="00BE62C3"/>
    <w:rsid w:val="00C562A3"/>
    <w:rsid w:val="00D02D70"/>
    <w:rsid w:val="00D86481"/>
    <w:rsid w:val="00E13154"/>
    <w:rsid w:val="00EF781C"/>
    <w:rsid w:val="00F76D56"/>
    <w:rsid w:val="00F847A9"/>
    <w:rsid w:val="00F925B0"/>
    <w:rsid w:val="00FB0CE9"/>
    <w:rsid w:val="00FC59D3"/>
    <w:rsid w:val="18151076"/>
    <w:rsid w:val="2CE85934"/>
    <w:rsid w:val="40882C54"/>
    <w:rsid w:val="49847B2F"/>
    <w:rsid w:val="705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133</Characters>
  <Lines>21</Lines>
  <Paragraphs>22</Paragraphs>
  <TotalTime>21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2025-10-21T01:04:00Z</dcterms:created>
  <dc:creator>CAA</dc:creator>
  <cp:lastModifiedBy>袁梦</cp:lastModifiedBy>
  <dcterms:modified xsi:type="dcterms:W3CDTF">2026-02-05T07:14:06Z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3F639EEC9BA646D49743A5980A64C7F8_13</vt:lpwstr>
  </property>
  <property fmtid="{D5CDD505-2E9C-101B-9397-08002B2CF9AE}" pid="4" name="KSOTemplateDocerSaveRecord">
    <vt:lpwstr>eyJoZGlkIjoiNmM4MWQ0MWY3OWNmMmI4YzBjNmU2MTMyMjkwMWE2NzQiLCJ1c2VySWQiOiIxNzExNjkwNDU1In0=</vt:lpwstr>
  </property>
</Properties>
</file>